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D0FB1" w:rsidRPr="006D0FB1" w:rsidTr="006D0FB1">
        <w:tc>
          <w:tcPr>
            <w:tcW w:w="9396" w:type="dxa"/>
            <w:shd w:val="clear" w:color="auto" w:fill="00B0F0"/>
          </w:tcPr>
          <w:p w:rsidR="006D0FB1" w:rsidRPr="006D0FB1" w:rsidRDefault="006D0FB1" w:rsidP="006D0FB1">
            <w:pPr>
              <w:pStyle w:val="NoSpacing"/>
              <w:jc w:val="center"/>
            </w:pPr>
          </w:p>
        </w:tc>
      </w:tr>
      <w:tr w:rsidR="00241F1A" w:rsidRPr="006D0FB1" w:rsidTr="006D0FB1">
        <w:tc>
          <w:tcPr>
            <w:tcW w:w="9396" w:type="dxa"/>
            <w:shd w:val="clear" w:color="auto" w:fill="00B0F0"/>
          </w:tcPr>
          <w:p w:rsidR="00241F1A" w:rsidRPr="006D0FB1" w:rsidRDefault="00241F1A" w:rsidP="006D0FB1">
            <w:pPr>
              <w:pStyle w:val="NoSpacing"/>
              <w:jc w:val="center"/>
            </w:pPr>
            <w:r w:rsidRPr="00851498">
              <w:rPr>
                <w:noProof/>
              </w:rPr>
              <w:drawing>
                <wp:inline distT="0" distB="0" distL="0" distR="0" wp14:anchorId="32E64CE8" wp14:editId="48213B3E">
                  <wp:extent cx="5343525" cy="4029075"/>
                  <wp:effectExtent l="0" t="0" r="9525" b="9525"/>
                  <wp:docPr id="5" name="Picture 5" descr="История Древнего мира, 5 кл. [Цифровая версия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стория Древнего мира, 5 кл. [Цифровая версия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402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F1A" w:rsidRPr="006D0FB1" w:rsidTr="006D0FB1">
        <w:tc>
          <w:tcPr>
            <w:tcW w:w="9396" w:type="dxa"/>
            <w:shd w:val="clear" w:color="auto" w:fill="00B0F0"/>
          </w:tcPr>
          <w:p w:rsidR="00241F1A" w:rsidRPr="00851498" w:rsidRDefault="00241F1A" w:rsidP="006D0FB1">
            <w:pPr>
              <w:pStyle w:val="NoSpacing"/>
              <w:jc w:val="center"/>
              <w:rPr>
                <w:noProof/>
              </w:rPr>
            </w:pPr>
            <w:r w:rsidRPr="006D0FB1">
              <w:rPr>
                <w:noProof/>
              </w:rPr>
              <w:drawing>
                <wp:inline distT="0" distB="0" distL="0" distR="0" wp14:anchorId="7551007F" wp14:editId="3F8D045E">
                  <wp:extent cx="2857500" cy="2124075"/>
                  <wp:effectExtent l="0" t="0" r="0" b="9525"/>
                  <wp:docPr id="3" name="Picture 3" descr="https://upload.wikimedia.org/wikipedia/commons/thumb/0/0c/Battle_of_Actium-en.svg/300px-Battle_of_Actium-e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0/0c/Battle_of_Actium-en.svg/300px-Battle_of_Actium-e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FB1" w:rsidRPr="006D0FB1" w:rsidTr="006D0FB1">
        <w:tc>
          <w:tcPr>
            <w:tcW w:w="9396" w:type="dxa"/>
            <w:shd w:val="clear" w:color="auto" w:fill="00B0F0"/>
          </w:tcPr>
          <w:p w:rsidR="006D0FB1" w:rsidRPr="006D0FB1" w:rsidRDefault="006D0FB1" w:rsidP="006D0FB1">
            <w:pPr>
              <w:pStyle w:val="NoSpacing"/>
              <w:jc w:val="center"/>
              <w:rPr>
                <w:noProof/>
              </w:rPr>
            </w:pPr>
            <w:r w:rsidRPr="006D0FB1">
              <w:rPr>
                <w:noProof/>
              </w:rPr>
              <w:drawing>
                <wp:inline distT="0" distB="0" distL="0" distR="0" wp14:anchorId="11EC5A50" wp14:editId="33516E61">
                  <wp:extent cx="3038475" cy="1504950"/>
                  <wp:effectExtent l="0" t="0" r="9525" b="0"/>
                  <wp:docPr id="2" name="Picture 2" descr="Roman Republic Denarius 32-31 BC RR! LEGIO X EQUESTRIS! MARK ANTONY, RRC  544/24, Military mint, Battle of Actium aEF Русские монеты из драгоцен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man Republic Denarius 32-31 BC RR! LEGIO X EQUESTRIS! MARK ANTONY, RRC  544/24, Military mint, Battle of Actium aEF Русские монеты из драгоцен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FB1" w:rsidRPr="006D0FB1" w:rsidTr="006D0FB1">
        <w:tc>
          <w:tcPr>
            <w:tcW w:w="9396" w:type="dxa"/>
            <w:shd w:val="clear" w:color="auto" w:fill="FFFF00"/>
          </w:tcPr>
          <w:p w:rsidR="006D0FB1" w:rsidRPr="006D0FB1" w:rsidRDefault="006D0FB1" w:rsidP="006D0FB1">
            <w:pPr>
              <w:pStyle w:val="NoSpacing"/>
              <w:rPr>
                <w:rFonts w:eastAsia="Times New Roman"/>
                <w:bCs/>
                <w:kern w:val="36"/>
              </w:rPr>
            </w:pPr>
            <w:r w:rsidRPr="006D0FB1">
              <w:rPr>
                <w:rFonts w:eastAsia="Times New Roman"/>
                <w:bCs/>
                <w:kern w:val="36"/>
              </w:rPr>
              <w:t>Roman Republic Denarius 32-31 BC RR! LEGIO X EQUESTRIS! MARK ANTONY, RRC 544/24, Military mint, Battle of Actium aEF</w:t>
            </w:r>
          </w:p>
        </w:tc>
      </w:tr>
      <w:tr w:rsidR="006D0FB1" w:rsidRPr="006D0FB1" w:rsidTr="006D0FB1">
        <w:tc>
          <w:tcPr>
            <w:tcW w:w="9396" w:type="dxa"/>
            <w:shd w:val="clear" w:color="auto" w:fill="00B0F0"/>
          </w:tcPr>
          <w:p w:rsidR="006D0FB1" w:rsidRPr="006D0FB1" w:rsidRDefault="006D0FB1" w:rsidP="006D0FB1">
            <w:pPr>
              <w:pStyle w:val="NoSpacing"/>
              <w:jc w:val="center"/>
            </w:pPr>
            <w:r w:rsidRPr="006D0FB1">
              <w:rPr>
                <w:noProof/>
              </w:rPr>
              <w:lastRenderedPageBreak/>
              <w:drawing>
                <wp:inline distT="0" distB="0" distL="0" distR="0" wp14:anchorId="5E61299D" wp14:editId="14C5430D">
                  <wp:extent cx="3048000" cy="1447800"/>
                  <wp:effectExtent l="0" t="0" r="0" b="0"/>
                  <wp:docPr id="4" name="Picture 4" descr="Legionary denarii (Mark Antony) - Wikiw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gionary denarii (Mark Antony) - Wikiw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FB1" w:rsidRPr="006D0FB1" w:rsidTr="006D0FB1">
        <w:tc>
          <w:tcPr>
            <w:tcW w:w="9396" w:type="dxa"/>
            <w:shd w:val="clear" w:color="auto" w:fill="FFFF00"/>
          </w:tcPr>
          <w:p w:rsidR="006D0FB1" w:rsidRPr="006D0FB1" w:rsidRDefault="006D0FB1" w:rsidP="006D0FB1">
            <w:pPr>
              <w:pStyle w:val="NoSpacing"/>
              <w:jc w:val="center"/>
              <w:rPr>
                <w:noProof/>
              </w:rPr>
            </w:pPr>
            <w:r w:rsidRPr="006D0FB1">
              <w:rPr>
                <w:rFonts w:eastAsia="Times New Roman"/>
                <w:i/>
                <w:iCs/>
                <w:bdr w:val="none" w:sz="0" w:space="0" w:color="auto" w:frame="1"/>
              </w:rPr>
              <w:t>RRC</w:t>
            </w:r>
            <w:r w:rsidRPr="006D0FB1">
              <w:rPr>
                <w:rFonts w:eastAsia="Times New Roman"/>
              </w:rPr>
              <w:t> 544/14: Legionary denarius, issued in the name of </w:t>
            </w:r>
            <w:hyperlink r:id="rId10" w:tooltip="Mark Antony" w:history="1">
              <w:r w:rsidRPr="006D0FB1">
                <w:rPr>
                  <w:rFonts w:eastAsia="Times New Roman"/>
                  <w:bdr w:val="none" w:sz="0" w:space="0" w:color="auto" w:frame="1"/>
                </w:rPr>
                <w:t>Mark Antony</w:t>
              </w:r>
            </w:hyperlink>
            <w:r w:rsidRPr="006D0FB1">
              <w:rPr>
                <w:rFonts w:eastAsia="Times New Roman"/>
              </w:rPr>
              <w:t> and the </w:t>
            </w:r>
            <w:hyperlink r:id="rId11" w:tooltip="Legio III Cyrenaica" w:history="1">
              <w:r w:rsidRPr="006D0FB1">
                <w:rPr>
                  <w:rFonts w:eastAsia="Times New Roman"/>
                  <w:bdr w:val="none" w:sz="0" w:space="0" w:color="auto" w:frame="1"/>
                </w:rPr>
                <w:t>Legio III Cyrenaica</w:t>
              </w:r>
            </w:hyperlink>
          </w:p>
        </w:tc>
      </w:tr>
      <w:tr w:rsidR="006D0FB1" w:rsidRPr="006D0FB1" w:rsidTr="006D0FB1">
        <w:tc>
          <w:tcPr>
            <w:tcW w:w="9396" w:type="dxa"/>
            <w:shd w:val="clear" w:color="auto" w:fill="00B0F0"/>
          </w:tcPr>
          <w:p w:rsidR="006D0FB1" w:rsidRPr="006D0FB1" w:rsidRDefault="006D0FB1" w:rsidP="006D0FB1">
            <w:pPr>
              <w:pStyle w:val="NoSpacing"/>
              <w:jc w:val="center"/>
              <w:rPr>
                <w:rFonts w:eastAsia="Times New Roman"/>
                <w:i/>
                <w:iCs/>
                <w:bdr w:val="none" w:sz="0" w:space="0" w:color="auto" w:frame="1"/>
              </w:rPr>
            </w:pPr>
            <w:r w:rsidRPr="006D0FB1">
              <w:rPr>
                <w:rFonts w:eastAsia="Times New Roman"/>
                <w:noProof/>
                <w:bdr w:val="none" w:sz="0" w:space="0" w:color="auto" w:frame="1"/>
              </w:rPr>
              <w:drawing>
                <wp:inline distT="0" distB="0" distL="0" distR="0" wp14:anchorId="639859EE" wp14:editId="66BEFD1D">
                  <wp:extent cx="3048000" cy="1571625"/>
                  <wp:effectExtent l="0" t="0" r="0" b="9525"/>
                  <wp:docPr id="9" name="Picture 9" descr="Thumb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umb imag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FB1" w:rsidRPr="006D0FB1" w:rsidTr="006D0FB1">
        <w:tc>
          <w:tcPr>
            <w:tcW w:w="9396" w:type="dxa"/>
            <w:shd w:val="clear" w:color="auto" w:fill="FFFF00"/>
          </w:tcPr>
          <w:p w:rsidR="006D0FB1" w:rsidRPr="006D0FB1" w:rsidRDefault="006D0FB1" w:rsidP="006D0FB1">
            <w:pPr>
              <w:pStyle w:val="NoSpacing"/>
              <w:jc w:val="center"/>
              <w:rPr>
                <w:rFonts w:eastAsia="Times New Roman"/>
                <w:noProof/>
                <w:bdr w:val="none" w:sz="0" w:space="0" w:color="auto" w:frame="1"/>
              </w:rPr>
            </w:pPr>
            <w:r w:rsidRPr="006D0FB1">
              <w:rPr>
                <w:rFonts w:eastAsia="Times New Roman"/>
                <w:i/>
                <w:iCs/>
                <w:bdr w:val="none" w:sz="0" w:space="0" w:color="auto" w:frame="1"/>
              </w:rPr>
              <w:t>RRC</w:t>
            </w:r>
            <w:r w:rsidRPr="006D0FB1">
              <w:rPr>
                <w:rFonts w:eastAsia="Times New Roman"/>
              </w:rPr>
              <w:t> 544/24: Legionary denarius, issued in the name of Mark Antony and the </w:t>
            </w:r>
            <w:hyperlink r:id="rId14" w:tooltip="Legio X Equestris" w:history="1">
              <w:r w:rsidRPr="006D0FB1">
                <w:rPr>
                  <w:rFonts w:eastAsia="Times New Roman"/>
                  <w:bdr w:val="none" w:sz="0" w:space="0" w:color="auto" w:frame="1"/>
                </w:rPr>
                <w:t>Legio X Equestris</w:t>
              </w:r>
            </w:hyperlink>
          </w:p>
        </w:tc>
      </w:tr>
      <w:tr w:rsidR="006D0FB1" w:rsidRPr="006D0FB1" w:rsidTr="006D0FB1">
        <w:tc>
          <w:tcPr>
            <w:tcW w:w="9396" w:type="dxa"/>
            <w:shd w:val="clear" w:color="auto" w:fill="00B0F0"/>
          </w:tcPr>
          <w:p w:rsidR="006D0FB1" w:rsidRPr="006D0FB1" w:rsidRDefault="006D0FB1" w:rsidP="006D0FB1">
            <w:pPr>
              <w:pStyle w:val="NoSpacing"/>
              <w:jc w:val="center"/>
              <w:rPr>
                <w:rFonts w:eastAsia="Times New Roman"/>
              </w:rPr>
            </w:pPr>
            <w:r w:rsidRPr="006D0FB1">
              <w:rPr>
                <w:rFonts w:eastAsia="Times New Roman"/>
              </w:rPr>
              <w:fldChar w:fldCharType="begin"/>
            </w:r>
            <w:r w:rsidRPr="006D0FB1">
              <w:rPr>
                <w:rFonts w:eastAsia="Times New Roman"/>
              </w:rPr>
              <w:instrText xml:space="preserve"> HYPERLINK "https://www.wikiwand.com/en/File:Romeinse_munten_denarius_Marcus_Antonius_Chortis_Speculatorum.jpg" </w:instrText>
            </w:r>
            <w:r w:rsidRPr="006D0FB1">
              <w:rPr>
                <w:rFonts w:eastAsia="Times New Roman"/>
              </w:rPr>
              <w:fldChar w:fldCharType="separate"/>
            </w:r>
            <w:r w:rsidRPr="006D0FB1">
              <w:rPr>
                <w:rFonts w:eastAsia="Times New Roman"/>
                <w:noProof/>
                <w:bdr w:val="none" w:sz="0" w:space="0" w:color="auto" w:frame="1"/>
              </w:rPr>
              <w:drawing>
                <wp:inline distT="0" distB="0" distL="0" distR="0" wp14:anchorId="33D990CB" wp14:editId="6B7FCEFD">
                  <wp:extent cx="3238500" cy="1619250"/>
                  <wp:effectExtent l="0" t="0" r="0" b="0"/>
                  <wp:docPr id="10" name="Picture 10" descr="Thumb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humb image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032" cy="1622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FB1" w:rsidRPr="006D0FB1" w:rsidRDefault="006D0FB1" w:rsidP="006D0FB1">
            <w:pPr>
              <w:pStyle w:val="NoSpacing"/>
              <w:rPr>
                <w:rFonts w:eastAsia="Times New Roman"/>
              </w:rPr>
            </w:pPr>
            <w:r w:rsidRPr="006D0FB1">
              <w:rPr>
                <w:rFonts w:eastAsia="Times New Roman"/>
              </w:rPr>
              <w:fldChar w:fldCharType="end"/>
            </w:r>
          </w:p>
        </w:tc>
      </w:tr>
      <w:tr w:rsidR="00607437" w:rsidRPr="006D0FB1" w:rsidTr="00607437">
        <w:tc>
          <w:tcPr>
            <w:tcW w:w="9396" w:type="dxa"/>
            <w:shd w:val="clear" w:color="auto" w:fill="FFFF00"/>
          </w:tcPr>
          <w:p w:rsidR="00607437" w:rsidRPr="00607437" w:rsidRDefault="00607437" w:rsidP="006074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RRC</w:t>
            </w:r>
            <w:r w:rsidRPr="00607437">
              <w:rPr>
                <w:rFonts w:ascii="Times New Roman" w:eastAsia="Times New Roman" w:hAnsi="Times New Roman" w:cs="Times New Roman"/>
                <w:sz w:val="24"/>
                <w:szCs w:val="24"/>
              </w:rPr>
              <w:t> 544/12: Variant legionary denarius, issued in the name of Mark Antony and the </w:t>
            </w:r>
            <w:hyperlink r:id="rId17" w:tooltip="Cohors" w:history="1">
              <w:r w:rsidRPr="00607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cohort</w:t>
              </w:r>
            </w:hyperlink>
            <w:r w:rsidRPr="00607437">
              <w:rPr>
                <w:rFonts w:ascii="Times New Roman" w:eastAsia="Times New Roman" w:hAnsi="Times New Roman" w:cs="Times New Roman"/>
                <w:sz w:val="24"/>
                <w:szCs w:val="24"/>
              </w:rPr>
              <w:t> of scouts (</w:t>
            </w:r>
            <w:r w:rsidRPr="006074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cohors speculatorum</w:t>
            </w:r>
            <w:r w:rsidRPr="00607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0FB1" w:rsidRPr="006D0FB1" w:rsidTr="006D0FB1">
        <w:tc>
          <w:tcPr>
            <w:tcW w:w="9396" w:type="dxa"/>
            <w:shd w:val="clear" w:color="auto" w:fill="00B0F0"/>
          </w:tcPr>
          <w:p w:rsidR="006D0FB1" w:rsidRPr="006D0FB1" w:rsidRDefault="00607437" w:rsidP="00607437">
            <w:pPr>
              <w:pStyle w:val="NoSpacing"/>
              <w:jc w:val="center"/>
              <w:rPr>
                <w:rFonts w:eastAsia="Times New Roman"/>
              </w:rPr>
            </w:pPr>
            <w:r w:rsidRPr="006D0FB1">
              <w:rPr>
                <w:rFonts w:eastAsia="Times New Roman"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6029AAE3" wp14:editId="398DAF5D">
                  <wp:extent cx="3629025" cy="1644402"/>
                  <wp:effectExtent l="0" t="0" r="0" b="0"/>
                  <wp:docPr id="1" name="Picture 1" descr="Coin of Mark Antony (RRC 543/1, 34 BC), depicting Mark Antony on the obverse and Cleopatra on the revers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in of Mark Antony (RRC 543/1, 34 BC), depicting Mark Antony on the obverse and Cleopatra on the reverse.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6158" cy="166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FB1" w:rsidRPr="006D0FB1" w:rsidTr="006D0FB1">
        <w:tc>
          <w:tcPr>
            <w:tcW w:w="9396" w:type="dxa"/>
            <w:shd w:val="clear" w:color="auto" w:fill="FFFF00"/>
          </w:tcPr>
          <w:p w:rsidR="006D0FB1" w:rsidRPr="006D0FB1" w:rsidRDefault="006D0FB1" w:rsidP="006D0FB1">
            <w:pPr>
              <w:pStyle w:val="NoSpacing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6D0FB1">
              <w:rPr>
                <w:rFonts w:ascii="Times New Roman" w:eastAsia="Times New Roman" w:hAnsi="Times New Roman" w:cs="Times New Roman"/>
                <w:sz w:val="24"/>
                <w:szCs w:val="24"/>
              </w:rPr>
              <w:t>Coin of Mark Antony (</w:t>
            </w:r>
            <w:r w:rsidRPr="006D0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RRC</w:t>
            </w:r>
            <w:r w:rsidRPr="006D0FB1">
              <w:rPr>
                <w:rFonts w:ascii="Times New Roman" w:eastAsia="Times New Roman" w:hAnsi="Times New Roman" w:cs="Times New Roman"/>
                <w:sz w:val="24"/>
                <w:szCs w:val="24"/>
              </w:rPr>
              <w:t> 543/1, 34 BC), depicting Mark Antony on the obverse and </w:t>
            </w:r>
            <w:r w:rsidRPr="006D0F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Cleopatra</w:t>
            </w:r>
            <w:r w:rsidRPr="006D0FB1">
              <w:rPr>
                <w:rFonts w:ascii="Times New Roman" w:eastAsia="Times New Roman" w:hAnsi="Times New Roman" w:cs="Times New Roman"/>
                <w:sz w:val="24"/>
                <w:szCs w:val="24"/>
              </w:rPr>
              <w:t> on the reverse.</w:t>
            </w:r>
          </w:p>
        </w:tc>
      </w:tr>
    </w:tbl>
    <w:p w:rsidR="00BC7608" w:rsidRPr="009D04D1" w:rsidRDefault="00BC7608" w:rsidP="00BC7608">
      <w:bookmarkStart w:id="0" w:name="_GoBack"/>
      <w:bookmarkEnd w:id="0"/>
    </w:p>
    <w:p w:rsidR="00BC7608" w:rsidRPr="009D04D1" w:rsidRDefault="00BC7608" w:rsidP="00BC7608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20" r:href="rId2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BC7608" w:rsidRPr="009D04D1" w:rsidTr="006E6E2D">
        <w:tc>
          <w:tcPr>
            <w:tcW w:w="1838" w:type="dxa"/>
            <w:shd w:val="clear" w:color="auto" w:fill="00B050"/>
          </w:tcPr>
          <w:p w:rsidR="00BC7608" w:rsidRPr="009D04D1" w:rsidRDefault="00BC7608" w:rsidP="006E6E2D">
            <w:pPr>
              <w:jc w:val="center"/>
              <w:rPr>
                <w:b/>
              </w:rPr>
            </w:pPr>
            <w:r w:rsidRPr="009D04D1">
              <w:rPr>
                <w:b/>
              </w:rPr>
              <w:lastRenderedPageBreak/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BC7608" w:rsidRDefault="00BC7608" w:rsidP="00BC7608"/>
    <w:p w:rsidR="00C35B8C" w:rsidRDefault="00C35B8C" w:rsidP="003656EA">
      <w:pPr>
        <w:rPr>
          <w:noProof/>
        </w:rPr>
      </w:pPr>
    </w:p>
    <w:p w:rsidR="001D592E" w:rsidRDefault="001D592E" w:rsidP="003656EA"/>
    <w:p w:rsidR="001A3745" w:rsidRDefault="001A3745" w:rsidP="003656EA"/>
    <w:p w:rsidR="001A3745" w:rsidRDefault="001A3745" w:rsidP="003656EA"/>
    <w:sectPr w:rsidR="001A3745">
      <w:headerReference w:type="default" r:id="rId2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E8" w:rsidRDefault="00A61DE8" w:rsidP="00607437">
      <w:pPr>
        <w:spacing w:after="0" w:line="240" w:lineRule="auto"/>
      </w:pPr>
      <w:r>
        <w:separator/>
      </w:r>
    </w:p>
  </w:endnote>
  <w:endnote w:type="continuationSeparator" w:id="0">
    <w:p w:rsidR="00A61DE8" w:rsidRDefault="00A61DE8" w:rsidP="0060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E8" w:rsidRDefault="00A61DE8" w:rsidP="00607437">
      <w:pPr>
        <w:spacing w:after="0" w:line="240" w:lineRule="auto"/>
      </w:pPr>
      <w:r>
        <w:separator/>
      </w:r>
    </w:p>
  </w:footnote>
  <w:footnote w:type="continuationSeparator" w:id="0">
    <w:p w:rsidR="00A61DE8" w:rsidRDefault="00A61DE8" w:rsidP="0060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7852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07437" w:rsidRDefault="0060743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6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7437" w:rsidRDefault="006074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20"/>
    <w:rsid w:val="001A3745"/>
    <w:rsid w:val="001D592E"/>
    <w:rsid w:val="00241F1A"/>
    <w:rsid w:val="00337825"/>
    <w:rsid w:val="003656EA"/>
    <w:rsid w:val="00391ECE"/>
    <w:rsid w:val="003D3072"/>
    <w:rsid w:val="00607437"/>
    <w:rsid w:val="006D0FB1"/>
    <w:rsid w:val="006E1120"/>
    <w:rsid w:val="00791965"/>
    <w:rsid w:val="00951E8F"/>
    <w:rsid w:val="00A61DE8"/>
    <w:rsid w:val="00A94A25"/>
    <w:rsid w:val="00BC7608"/>
    <w:rsid w:val="00BD7A29"/>
    <w:rsid w:val="00BE39C8"/>
    <w:rsid w:val="00C35B8C"/>
    <w:rsid w:val="00D31B84"/>
    <w:rsid w:val="00E6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D4DA"/>
  <w15:chartTrackingRefBased/>
  <w15:docId w15:val="{94736FE7-0B06-4314-A7FF-62286631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0F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74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437"/>
  </w:style>
  <w:style w:type="paragraph" w:styleId="Footer">
    <w:name w:val="footer"/>
    <w:basedOn w:val="Normal"/>
    <w:link w:val="FooterChar"/>
    <w:uiPriority w:val="99"/>
    <w:unhideWhenUsed/>
    <w:rsid w:val="006074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437"/>
  </w:style>
  <w:style w:type="table" w:customStyle="1" w:styleId="TableGrid1">
    <w:name w:val="Table Grid1"/>
    <w:basedOn w:val="TableNormal"/>
    <w:next w:val="TableGrid"/>
    <w:uiPriority w:val="39"/>
    <w:rsid w:val="00BC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s://www.wikiwand.com/en/File:Mark_Antony_&amp;_Cleopatra,_denarius,_34_BC,_543-1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t0.gstatic.com/images?q=tbn:ANd9GcTDT1jpfS6n_Y4NmsXFnf0dV2uAk854tEHeOSaIXPxUCt7qxHu5xaSaZA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wikiwand.com/en/File:Marc_Antony_-_Leg_X_denarius_-_RSC_0038.jpg" TargetMode="External"/><Relationship Id="rId17" Type="http://schemas.openxmlformats.org/officeDocument/2006/relationships/hyperlink" Target="https://www.wikiwand.com/en/Cohor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wikiwand.com/en/Legio_III_Cyrenaica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wikiwand.com/en/File:Romeinse_munten_denarius_Marcus_Antonius_Chortis_Speculatorum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ikiwand.com/en/Mark_Antony" TargetMode="External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www.wikiwand.com/en/Legio_X_Equestri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3448</Words>
  <Characters>19659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11</cp:revision>
  <dcterms:created xsi:type="dcterms:W3CDTF">2024-05-11T12:50:00Z</dcterms:created>
  <dcterms:modified xsi:type="dcterms:W3CDTF">2024-05-29T04:02:00Z</dcterms:modified>
</cp:coreProperties>
</file>